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53"/>
        <w:tblW w:w="0" w:type="auto"/>
        <w:tblLook w:val="04A0"/>
      </w:tblPr>
      <w:tblGrid>
        <w:gridCol w:w="3698"/>
      </w:tblGrid>
      <w:tr w:rsidR="00206882" w:rsidTr="00D003F5">
        <w:trPr>
          <w:trHeight w:val="441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Приложение № 1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206882" w:rsidRDefault="00206882" w:rsidP="00D00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</w:rPr>
              <w:t>по предоставлению муниципальной услуги «Предоставление решения о согласовании архитектурно- градостроительного облика объекта»</w:t>
            </w: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81"/>
        <w:tblW w:w="5621" w:type="dxa"/>
        <w:tblLook w:val="04A0"/>
      </w:tblPr>
      <w:tblGrid>
        <w:gridCol w:w="5621"/>
      </w:tblGrid>
      <w:tr w:rsidR="00206882" w:rsidTr="00D003F5">
        <w:trPr>
          <w:trHeight w:val="396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местного самоуправления Моздокского городского поселения  Т.В. Бураеву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2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Ф.И.О. физического лица)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(юридический адрес или адрес проживания)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ЗАЯВЛЕНИЕ</w:t>
      </w:r>
    </w:p>
    <w:p w:rsidR="00206882" w:rsidRPr="00180F37" w:rsidRDefault="00206882" w:rsidP="0020688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</w:t>
      </w:r>
    </w:p>
    <w:p w:rsidR="00206882" w:rsidRPr="00180F37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1. Прошу   согласовать  архитектурно-градостроительный  облик   объектакапитального   строительства,   строительство   (реконструкцию)    которого</w:t>
      </w: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ланирует осуществить застройщик    </w:t>
      </w:r>
      <w:r w:rsidRPr="00180F3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(наименование, ИНН, ОГРН юридического лица, Ф.И.О. физического лица)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 Одновременно сообщаю следующую  информацию  о  земельном  участке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0F37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2.1.1.</w:t>
      </w:r>
      <w:r w:rsidRPr="00180F37">
        <w:rPr>
          <w:rFonts w:ascii="Times New Roman" w:hAnsi="Times New Roman" w:cs="Times New Roman"/>
          <w:sz w:val="28"/>
          <w:szCs w:val="28"/>
        </w:rPr>
        <w:t>Земельный участок расположен по адресу: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____________________________________________, площадь: ________ кв. метров,кадастровый номер: ________________________.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180F37">
        <w:rPr>
          <w:rFonts w:ascii="Times New Roman" w:hAnsi="Times New Roman" w:cs="Times New Roman"/>
          <w:sz w:val="28"/>
          <w:szCs w:val="28"/>
        </w:rPr>
        <w:t>. Основание владения земельным учас</w:t>
      </w:r>
      <w:r>
        <w:rPr>
          <w:rFonts w:ascii="Times New Roman" w:hAnsi="Times New Roman" w:cs="Times New Roman"/>
          <w:sz w:val="28"/>
          <w:szCs w:val="28"/>
        </w:rPr>
        <w:t>тком: 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(реквизиты документов о предоставлении земельного участка в собственность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или аренду)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80F37">
        <w:rPr>
          <w:rFonts w:ascii="Times New Roman" w:hAnsi="Times New Roman" w:cs="Times New Roman"/>
          <w:sz w:val="28"/>
          <w:szCs w:val="28"/>
        </w:rPr>
        <w:t>3. Реквизиты градостроительного плана земельного участка: 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 Информация об объекте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2.2.1. Полное   наименование  объекта  и  его  основные  характеристики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24"/>
        <w:gridCol w:w="2525"/>
      </w:tblGrid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ощность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тажность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310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2.2.2.   При  строительстве  объекта  планирую  использовать  </w:t>
      </w:r>
      <w:proofErr w:type="gramStart"/>
      <w:r w:rsidRPr="00180F3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конструктивные  схемы (описываются конструкт</w:t>
      </w:r>
      <w:r>
        <w:rPr>
          <w:rFonts w:ascii="Times New Roman" w:hAnsi="Times New Roman" w:cs="Times New Roman"/>
          <w:sz w:val="28"/>
          <w:szCs w:val="28"/>
        </w:rPr>
        <w:t xml:space="preserve">ивные схемы объекта с указанием </w:t>
      </w:r>
      <w:r w:rsidRPr="00180F3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новных строительных материалов) 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30" w:rsidRDefault="00206882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3. Представленную информацию подтверждаю следующими документами:</w:t>
      </w:r>
    </w:p>
    <w:p w:rsidR="00206882" w:rsidRPr="00643B30" w:rsidRDefault="00206882" w:rsidP="0064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>2)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Pr="00943D4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882">
        <w:rPr>
          <w:rFonts w:ascii="Times New Roman" w:hAnsi="Times New Roman" w:cs="Times New Roman"/>
          <w:sz w:val="28"/>
          <w:szCs w:val="28"/>
        </w:rPr>
        <w:t>)</w:t>
      </w:r>
      <w:r w:rsidR="00206882"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6882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882">
        <w:rPr>
          <w:rFonts w:ascii="Times New Roman" w:hAnsi="Times New Roman" w:cs="Times New Roman"/>
          <w:sz w:val="28"/>
          <w:szCs w:val="28"/>
        </w:rPr>
        <w:t>)_____________________________________________________________.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5)_____________________________________________________________.</w:t>
      </w:r>
    </w:p>
    <w:p w:rsidR="00643B30" w:rsidRDefault="00643B30" w:rsidP="00643B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6)_____________________________________________________________.</w:t>
      </w:r>
    </w:p>
    <w:p w:rsidR="00643B30" w:rsidRPr="00943D42" w:rsidRDefault="00643B30" w:rsidP="00643B3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180F37">
        <w:rPr>
          <w:rFonts w:ascii="Times New Roman" w:hAnsi="Times New Roman" w:cs="Times New Roman"/>
          <w:sz w:val="28"/>
          <w:szCs w:val="28"/>
        </w:rPr>
        <w:t>_________________   _________________________________</w:t>
      </w:r>
    </w:p>
    <w:p w:rsidR="00206882" w:rsidRPr="00943D42" w:rsidRDefault="00206882" w:rsidP="002068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(дата)   (подпись</w:t>
      </w:r>
      <w:r w:rsidRPr="00943D42">
        <w:rPr>
          <w:rFonts w:ascii="Times New Roman" w:hAnsi="Times New Roman" w:cs="Times New Roman"/>
          <w:szCs w:val="28"/>
        </w:rPr>
        <w:t>)                                                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юридического лица              _________________   ________________________</w:t>
      </w:r>
    </w:p>
    <w:p w:rsidR="00206882" w:rsidRPr="00943D42" w:rsidRDefault="00206882" w:rsidP="002068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 xml:space="preserve">  (подпись)   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206882" w:rsidRPr="000D1C94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Style w:val="a4"/>
        <w:tblpPr w:leftFromText="180" w:rightFromText="180" w:vertAnchor="text" w:horzAnchor="page" w:tblpX="6381" w:tblpY="-542"/>
        <w:tblW w:w="0" w:type="auto"/>
        <w:tblLook w:val="04A0"/>
      </w:tblPr>
      <w:tblGrid>
        <w:gridCol w:w="5122"/>
      </w:tblGrid>
      <w:tr w:rsidR="000B2DBA" w:rsidTr="000B2DBA">
        <w:trPr>
          <w:trHeight w:val="149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Приложение № 3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к Административному регламенту предоставления муниципальной услуги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«Предоставление решения о согласовании архитектурно-градостроительного облика объекта»</w:t>
            </w:r>
          </w:p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832" w:right="2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   </w:t>
      </w:r>
      <w:r w:rsidRPr="000B2DBA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градостроительного облика объекта»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B2DBA" w:rsidRPr="000B2DBA" w:rsidRDefault="007A417B" w:rsidP="000B2DB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A41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50pt;margin-top:17.55pt;width:348pt;height:34.1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" filled="f" strokeweight=".48pt">
            <v:textbox inset="0,0,0,0">
              <w:txbxContent>
                <w:p w:rsidR="000B2DBA" w:rsidRPr="002C6183" w:rsidRDefault="000B2DBA" w:rsidP="002C6183">
                  <w:pPr>
                    <w:pBdr>
                      <w:bottom w:val="single" w:sz="4" w:space="1" w:color="auto"/>
                    </w:pBdr>
                    <w:spacing w:before="1" w:line="247" w:lineRule="auto"/>
                    <w:ind w:left="426" w:right="193" w:firstLine="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зап</w:t>
                  </w:r>
                  <w:r w:rsidR="002C6183" w:rsidRPr="002C6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роса заявителя о предоставлении </w:t>
                  </w:r>
                  <w:r w:rsidRPr="002C6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0B2DBA" w:rsidRPr="000B2DBA" w:rsidRDefault="000B2DBA" w:rsidP="000B2D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7A417B" w:rsidP="000B2DBA">
      <w:pPr>
        <w:widowControl w:val="0"/>
        <w:autoSpaceDE w:val="0"/>
        <w:autoSpaceDN w:val="0"/>
        <w:spacing w:after="0" w:line="240" w:lineRule="auto"/>
        <w:ind w:left="110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group id="Группа 8" o:spid="_x0000_s1027" style="width:357pt;height:123.9pt;mso-position-horizontal-relative:char;mso-position-vertical-relative:line" coordorigin="454,7" coordsize="71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">
            <v:shape id="Freeform 6" o:spid="_x0000_s1028" style="position:absolute;left:3765;top:7;width:375;height:706;visibility:visible;mso-wrap-style:square;v-text-anchor:top" coordsize="37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" path="m,528r93,l93,,280,r,528l374,528,187,706,,528xe" filled="f" strokeweight=".72pt">
              <v:path arrowok="t" o:connecttype="custom" o:connectlocs="0,535;93,535;93,7;280,7;280,535;374,535;187,713;0,535" o:connectangles="0,0,0,0,0,0,0,0"/>
            </v:shape>
            <v:shape id="Text Box 7" o:spid="_x0000_s1029" type="#_x0000_t202" style="position:absolute;left:454;top:713;width:7140;height:1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<v:textbox inset="0,0,0,0">
                <w:txbxContent>
                  <w:p w:rsidR="000B2DBA" w:rsidRPr="002C6183" w:rsidRDefault="000B2DBA" w:rsidP="002C6183">
                    <w:pPr>
                      <w:spacing w:after="0" w:line="240" w:lineRule="auto"/>
                      <w:ind w:right="1187" w:firstLine="99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Рассмотрение заявления и </w:t>
                    </w:r>
                    <w:r w:rsid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P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представленных документов, принятие </w:t>
                    </w:r>
                    <w:r w:rsid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P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решения о в</w:t>
                    </w:r>
                    <w:r w:rsid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ыдаче согласования </w:t>
                    </w:r>
                    <w:r w:rsid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  <w:t>архитектурно-</w:t>
                    </w:r>
                    <w:r w:rsidRPr="002C61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градостроительного решения объекта, либо отказе в выдаче согласования</w:t>
                    </w:r>
                  </w:p>
                  <w:p w:rsidR="000B2DBA" w:rsidRDefault="000B2DBA"/>
                </w:txbxContent>
              </v:textbox>
            </v:shape>
            <w10:wrap type="none"/>
            <w10:anchorlock/>
          </v:group>
        </w:pict>
      </w: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p w:rsidR="000B2DBA" w:rsidRPr="000B2DBA" w:rsidRDefault="007A417B" w:rsidP="002C6183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group id="Группа 3" o:spid="_x0000_s1031" style="width:26.95pt;height:35.9pt;mso-position-horizontal-relative:char;mso-position-vertical-relative:line" coordsize="38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">
            <v:shape id="Freeform 4" o:spid="_x0000_s1032" style="position:absolute;left:7;top:7;width:375;height:704;visibility:visible;mso-wrap-style:square;v-text-anchor:top" coordsize="37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" path="m,528r94,l94,,281,r,528l375,528,187,703,,528xe" filled="f" strokeweight=".72pt">
              <v:path arrowok="t" o:connecttype="custom" o:connectlocs="0,535;94,535;94,7;281,7;281,535;375,535;187,710;0,535" o:connectangles="0,0,0,0,0,0,0,0"/>
            </v:shape>
            <w10:wrap type="none"/>
            <w10:anchorlock/>
          </v:group>
        </w:pict>
      </w:r>
    </w:p>
    <w:p w:rsidR="000B2DBA" w:rsidRPr="000B2DBA" w:rsidRDefault="000B2DBA" w:rsidP="000B2DB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7A417B" w:rsidP="002C6183">
      <w:pPr>
        <w:widowControl w:val="0"/>
        <w:autoSpaceDE w:val="0"/>
        <w:autoSpaceDN w:val="0"/>
        <w:spacing w:after="0" w:line="240" w:lineRule="auto"/>
        <w:ind w:left="1701" w:hanging="28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shape id="Поле 2" o:spid="_x0000_s1030" type="#_x0000_t202" style="width:331.55pt;height:6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" filled="f" strokeweight=".48pt">
            <v:textbox inset="0,0,0,0">
              <w:txbxContent>
                <w:p w:rsidR="000B2DBA" w:rsidRPr="002C6183" w:rsidRDefault="000B2DBA" w:rsidP="002C6183">
                  <w:pPr>
                    <w:spacing w:before="1" w:line="247" w:lineRule="auto"/>
                    <w:ind w:left="142" w:right="341" w:hanging="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уведомления об отказе в согласовании архитектурно-градостроительного облика объекта</w:t>
                  </w:r>
                </w:p>
              </w:txbxContent>
            </v:textbox>
            <w10:wrap type="none"/>
            <w10:anchorlock/>
          </v:shape>
        </w:pict>
      </w:r>
    </w:p>
    <w:p w:rsidR="000B2DBA" w:rsidRPr="000D1C94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19" w:rsidRDefault="00650219">
      <w:bookmarkStart w:id="0" w:name="_GoBack"/>
      <w:bookmarkEnd w:id="0"/>
    </w:p>
    <w:sectPr w:rsidR="00650219" w:rsidSect="007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58B"/>
    <w:multiLevelType w:val="multilevel"/>
    <w:tmpl w:val="84FE97D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">
    <w:nsid w:val="62B63454"/>
    <w:multiLevelType w:val="multilevel"/>
    <w:tmpl w:val="8E6C4D36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282B"/>
    <w:rsid w:val="000B2DBA"/>
    <w:rsid w:val="000C62C3"/>
    <w:rsid w:val="000D1C94"/>
    <w:rsid w:val="001E7618"/>
    <w:rsid w:val="00206882"/>
    <w:rsid w:val="002C6183"/>
    <w:rsid w:val="00552B66"/>
    <w:rsid w:val="00593810"/>
    <w:rsid w:val="00643B30"/>
    <w:rsid w:val="00650219"/>
    <w:rsid w:val="006A2D4E"/>
    <w:rsid w:val="007A417B"/>
    <w:rsid w:val="007B0220"/>
    <w:rsid w:val="007B771B"/>
    <w:rsid w:val="00D4282B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94"/>
    <w:pPr>
      <w:ind w:left="720"/>
      <w:contextualSpacing/>
    </w:pPr>
  </w:style>
  <w:style w:type="table" w:styleId="a4">
    <w:name w:val="Table Grid"/>
    <w:basedOn w:val="a1"/>
    <w:uiPriority w:val="59"/>
    <w:rsid w:val="0020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User</cp:lastModifiedBy>
  <cp:revision>2</cp:revision>
  <cp:lastPrinted>2020-06-22T13:39:00Z</cp:lastPrinted>
  <dcterms:created xsi:type="dcterms:W3CDTF">2021-06-03T11:25:00Z</dcterms:created>
  <dcterms:modified xsi:type="dcterms:W3CDTF">2021-06-03T11:25:00Z</dcterms:modified>
</cp:coreProperties>
</file>